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护理专业技术人才晋升高级职称工作量要求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黄爱萍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护理部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主任护师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护理学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非夜班岗位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